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ind w:firstLine="2209" w:firstLineChars="500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征询意见反馈表</w:t>
      </w:r>
    </w:p>
    <w:p>
      <w:pPr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563"/>
        <w:gridCol w:w="1170"/>
        <w:gridCol w:w="5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征询意见内容</w:t>
            </w:r>
          </w:p>
        </w:tc>
        <w:tc>
          <w:tcPr>
            <w:tcW w:w="6188" w:type="dxa"/>
            <w:gridSpan w:val="2"/>
            <w:vAlign w:val="center"/>
          </w:tcPr>
          <w:p>
            <w:pPr>
              <w:ind w:left="640" w:hanging="640" w:hanging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中心阳光驿站服务管理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334" w:type="dxa"/>
            <w:gridSpan w:val="2"/>
            <w:vAlign w:val="center"/>
          </w:tcPr>
          <w:p>
            <w:pPr>
              <w:ind w:left="640" w:hanging="640" w:hanging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见</w:t>
            </w:r>
          </w:p>
        </w:tc>
        <w:tc>
          <w:tcPr>
            <w:tcW w:w="618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是    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3" w:hRule="atLeast"/>
        </w:trPr>
        <w:tc>
          <w:tcPr>
            <w:tcW w:w="852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具体承办方案：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（可以另附页）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18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单位盖章</w:t>
            </w:r>
          </w:p>
          <w:p>
            <w:pPr>
              <w:ind w:firstLine="1600" w:firstLineChars="5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1600" w:firstLineChars="5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联系科室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default" w:eastAsia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932C3"/>
    <w:rsid w:val="00063836"/>
    <w:rsid w:val="0027543B"/>
    <w:rsid w:val="003041D7"/>
    <w:rsid w:val="004033C9"/>
    <w:rsid w:val="00420D24"/>
    <w:rsid w:val="00522C20"/>
    <w:rsid w:val="005630A1"/>
    <w:rsid w:val="005878BB"/>
    <w:rsid w:val="0072724B"/>
    <w:rsid w:val="007E6002"/>
    <w:rsid w:val="00813266"/>
    <w:rsid w:val="00817AA7"/>
    <w:rsid w:val="00845B4B"/>
    <w:rsid w:val="009F7E72"/>
    <w:rsid w:val="00A53D91"/>
    <w:rsid w:val="00B26CF9"/>
    <w:rsid w:val="00B92FB7"/>
    <w:rsid w:val="00BD7ED5"/>
    <w:rsid w:val="00C021A8"/>
    <w:rsid w:val="00C473C6"/>
    <w:rsid w:val="01F11962"/>
    <w:rsid w:val="037960C0"/>
    <w:rsid w:val="06D0785A"/>
    <w:rsid w:val="07C60C4D"/>
    <w:rsid w:val="0C542A47"/>
    <w:rsid w:val="0EC97C1C"/>
    <w:rsid w:val="11D16830"/>
    <w:rsid w:val="123932C3"/>
    <w:rsid w:val="15E00C9E"/>
    <w:rsid w:val="165D6C1B"/>
    <w:rsid w:val="17A7505C"/>
    <w:rsid w:val="1D2B107C"/>
    <w:rsid w:val="1E82371B"/>
    <w:rsid w:val="1F7A5104"/>
    <w:rsid w:val="22ED32DA"/>
    <w:rsid w:val="23F717C4"/>
    <w:rsid w:val="2F94207E"/>
    <w:rsid w:val="31AE7611"/>
    <w:rsid w:val="36984B95"/>
    <w:rsid w:val="3A317C32"/>
    <w:rsid w:val="3AFA7A13"/>
    <w:rsid w:val="3D297D42"/>
    <w:rsid w:val="3D5A0AB6"/>
    <w:rsid w:val="3DCC5572"/>
    <w:rsid w:val="408936FF"/>
    <w:rsid w:val="4A484283"/>
    <w:rsid w:val="4A7666D1"/>
    <w:rsid w:val="4C221576"/>
    <w:rsid w:val="4CD965A5"/>
    <w:rsid w:val="4D1053F5"/>
    <w:rsid w:val="58580C81"/>
    <w:rsid w:val="593C7FF3"/>
    <w:rsid w:val="5A6D6E35"/>
    <w:rsid w:val="5B4578E3"/>
    <w:rsid w:val="60040D16"/>
    <w:rsid w:val="669A46E2"/>
    <w:rsid w:val="66C01DEE"/>
    <w:rsid w:val="67516560"/>
    <w:rsid w:val="68823982"/>
    <w:rsid w:val="68E941DA"/>
    <w:rsid w:val="6BDE1A06"/>
    <w:rsid w:val="764419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364</Characters>
  <Lines>3</Lines>
  <Paragraphs>1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2018-10-08T06:04:00Z</dcterms:created>
  <dc:creator>Lenovo</dc:creator>
  <cp:lastModifiedBy>Shafi</cp:lastModifiedBy>
  <cp:lastPrinted>2020-06-22T02:26:00Z</cp:lastPrinted>
  <dcterms:modified xsi:type="dcterms:W3CDTF">2022-01-04T07:44:04Z</dcterms:modified>
  <dc:title>关于中心阳光驿站服务外包的征询函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74225FA09C184A01B5DE6554236935EC</vt:lpwstr>
  </property>
</Properties>
</file>